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1" w:rsidRDefault="00047D81" w:rsidP="00047D81">
      <w:pPr>
        <w:jc w:val="center"/>
        <w:rPr>
          <w:b/>
          <w:lang w:val="kk-KZ"/>
        </w:rPr>
      </w:pPr>
      <w:r w:rsidRPr="003573DE">
        <w:rPr>
          <w:b/>
          <w:lang w:val="kk-KZ"/>
        </w:rPr>
        <w:t>Договор  подряда</w:t>
      </w:r>
    </w:p>
    <w:p w:rsidR="00672F1E" w:rsidRPr="003573DE" w:rsidRDefault="00672F1E" w:rsidP="00047D81">
      <w:pPr>
        <w:jc w:val="center"/>
        <w:rPr>
          <w:b/>
          <w:lang w:val="kk-KZ"/>
        </w:rPr>
      </w:pPr>
    </w:p>
    <w:p w:rsidR="00047D81" w:rsidRDefault="00047D81" w:rsidP="00047D81">
      <w:pPr>
        <w:rPr>
          <w:b/>
        </w:rPr>
      </w:pPr>
      <w:r w:rsidRPr="003573DE">
        <w:rPr>
          <w:b/>
        </w:rPr>
        <w:t xml:space="preserve">     г.  Атырау                                                    </w:t>
      </w:r>
      <w:r w:rsidR="00DF3E91">
        <w:rPr>
          <w:b/>
        </w:rPr>
        <w:t xml:space="preserve">                         </w:t>
      </w:r>
      <w:r w:rsidRPr="003573DE">
        <w:rPr>
          <w:b/>
        </w:rPr>
        <w:t xml:space="preserve">              «_____»____________20_____ г.</w:t>
      </w:r>
    </w:p>
    <w:p w:rsidR="00DF3E91" w:rsidRPr="003573DE" w:rsidRDefault="00DF3E91" w:rsidP="00047D81">
      <w:pPr>
        <w:rPr>
          <w:b/>
        </w:rPr>
      </w:pPr>
    </w:p>
    <w:p w:rsidR="00047D81" w:rsidRDefault="00047D81" w:rsidP="00ED3532">
      <w:pPr>
        <w:jc w:val="both"/>
      </w:pPr>
      <w:r w:rsidRPr="003573DE">
        <w:t xml:space="preserve">         Акционерное Общество </w:t>
      </w:r>
      <w:r w:rsidRPr="003573DE">
        <w:rPr>
          <w:b/>
          <w:i/>
        </w:rPr>
        <w:t>«</w:t>
      </w:r>
      <w:proofErr w:type="spellStart"/>
      <w:r w:rsidRPr="003573DE">
        <w:rPr>
          <w:b/>
          <w:i/>
        </w:rPr>
        <w:t>Атырауская</w:t>
      </w:r>
      <w:proofErr w:type="spellEnd"/>
      <w:r w:rsidRPr="003573DE">
        <w:rPr>
          <w:b/>
          <w:i/>
        </w:rPr>
        <w:t xml:space="preserve"> теплоэлектроцентраль»</w:t>
      </w:r>
      <w:r>
        <w:t xml:space="preserve"> в лице </w:t>
      </w:r>
      <w:r w:rsidR="00B20FBE">
        <w:rPr>
          <w:lang w:val="en-US"/>
        </w:rPr>
        <w:t>I</w:t>
      </w:r>
      <w:r w:rsidR="00B20FBE" w:rsidRPr="00B20FBE">
        <w:t xml:space="preserve"> </w:t>
      </w:r>
      <w:r w:rsidRPr="003573DE">
        <w:t>вице-президента</w:t>
      </w:r>
      <w:r w:rsidR="00DF3E91">
        <w:t xml:space="preserve"> </w:t>
      </w:r>
      <w:proofErr w:type="spellStart"/>
      <w:r w:rsidR="00303A9F">
        <w:t>Кульжанисова</w:t>
      </w:r>
      <w:proofErr w:type="spellEnd"/>
      <w:r w:rsidR="00303A9F">
        <w:t xml:space="preserve"> Б.А.</w:t>
      </w:r>
      <w:r w:rsidRPr="003573DE">
        <w:t>,  действующего на основании</w:t>
      </w:r>
      <w:r w:rsidRPr="003573DE">
        <w:rPr>
          <w:b/>
        </w:rPr>
        <w:t xml:space="preserve"> </w:t>
      </w:r>
      <w:r w:rsidRPr="003573DE">
        <w:t xml:space="preserve">приказа </w:t>
      </w:r>
      <w:r w:rsidR="00E86CB3">
        <w:t xml:space="preserve">№745-П от 17.09.2012г., </w:t>
      </w:r>
      <w:r w:rsidRPr="003573DE">
        <w:t xml:space="preserve">именуемый в дальнейшем </w:t>
      </w:r>
      <w:r w:rsidRPr="003573DE">
        <w:rPr>
          <w:b/>
          <w:i/>
        </w:rPr>
        <w:t>«Заказчик</w:t>
      </w:r>
      <w:r w:rsidRPr="003573DE">
        <w:rPr>
          <w:b/>
        </w:rPr>
        <w:t xml:space="preserve">» </w:t>
      </w:r>
      <w:r w:rsidRPr="003573DE">
        <w:t xml:space="preserve"> с одной стороны,  и </w:t>
      </w:r>
      <w:r w:rsidR="003163B9" w:rsidRPr="003163B9">
        <w:t>___</w:t>
      </w:r>
      <w:r w:rsidR="00303A9F" w:rsidRPr="003163B9">
        <w:t xml:space="preserve"> «</w:t>
      </w:r>
      <w:r w:rsidR="003163B9" w:rsidRPr="003163B9">
        <w:t>_____________</w:t>
      </w:r>
      <w:r w:rsidR="00303A9F" w:rsidRPr="003163B9">
        <w:t>»,</w:t>
      </w:r>
      <w:r w:rsidRPr="003573DE">
        <w:t xml:space="preserve"> в лице </w:t>
      </w:r>
      <w:r w:rsidR="00303A9F">
        <w:t xml:space="preserve">директора </w:t>
      </w:r>
      <w:r w:rsidR="003163B9" w:rsidRPr="003163B9">
        <w:t>________</w:t>
      </w:r>
      <w:r w:rsidRPr="003163B9">
        <w:t>,</w:t>
      </w:r>
      <w:r w:rsidRPr="003573DE">
        <w:t xml:space="preserve"> действующего на основании Устава</w:t>
      </w:r>
      <w:proofErr w:type="gramStart"/>
      <w:r w:rsidRPr="003573DE">
        <w:t xml:space="preserve"> ,</w:t>
      </w:r>
      <w:proofErr w:type="gramEnd"/>
      <w:r w:rsidRPr="003573DE">
        <w:t xml:space="preserve"> именуемое в дальнейшем «</w:t>
      </w:r>
      <w:r w:rsidRPr="003573DE">
        <w:rPr>
          <w:b/>
        </w:rPr>
        <w:t>Подрядчик »</w:t>
      </w:r>
      <w:r w:rsidRPr="003573DE">
        <w:t xml:space="preserve"> с другой стороны, заключили  настоящий договор по результатам </w:t>
      </w:r>
      <w:r w:rsidR="00ED3532">
        <w:t>закуп</w:t>
      </w:r>
      <w:r w:rsidR="00546DA3">
        <w:t>а способом</w:t>
      </w:r>
      <w:r w:rsidR="00ED3532">
        <w:t xml:space="preserve">  </w:t>
      </w:r>
      <w:r w:rsidR="00EE206F" w:rsidRPr="00EE206F">
        <w:t>________________</w:t>
      </w:r>
      <w:r w:rsidR="00ED3532">
        <w:t xml:space="preserve"> на </w:t>
      </w:r>
      <w:r w:rsidRPr="003573DE">
        <w:t>основании протокола о нижеследующем:</w:t>
      </w:r>
    </w:p>
    <w:p w:rsidR="00ED3532" w:rsidRPr="00546DA3" w:rsidRDefault="00ED3532" w:rsidP="00ED3532">
      <w:pPr>
        <w:jc w:val="both"/>
        <w:rPr>
          <w:sz w:val="10"/>
          <w:szCs w:val="10"/>
        </w:rPr>
      </w:pPr>
    </w:p>
    <w:p w:rsidR="00047D81" w:rsidRDefault="00047D81" w:rsidP="00047D81">
      <w:pPr>
        <w:jc w:val="center"/>
      </w:pPr>
      <w:r w:rsidRPr="003573DE">
        <w:rPr>
          <w:b/>
        </w:rPr>
        <w:t>1.ПРЕДМЕТ  ДОГОВОРА</w:t>
      </w:r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1.1.Заказчик сдает, а Подрядчик принимает на себя выполнение  следующих работ:</w:t>
      </w:r>
    </w:p>
    <w:p w:rsidR="00E2218B" w:rsidRPr="003163B9" w:rsidRDefault="003163B9" w:rsidP="00E2218B">
      <w:pPr>
        <w:pStyle w:val="a5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163B9">
        <w:rPr>
          <w:b/>
          <w:sz w:val="24"/>
          <w:szCs w:val="24"/>
          <w:u w:val="single"/>
        </w:rPr>
        <w:t xml:space="preserve">«__________ </w:t>
      </w:r>
      <w:r w:rsidR="00E2218B" w:rsidRPr="003163B9">
        <w:rPr>
          <w:b/>
          <w:sz w:val="24"/>
          <w:szCs w:val="24"/>
          <w:u w:val="single"/>
        </w:rPr>
        <w:t xml:space="preserve">»,  на общую  сумму   </w:t>
      </w:r>
      <w:r w:rsidR="00E2218B" w:rsidRPr="003163B9">
        <w:rPr>
          <w:b/>
          <w:sz w:val="24"/>
          <w:szCs w:val="24"/>
          <w:u w:val="single"/>
          <w:lang w:eastAsia="en-US"/>
        </w:rPr>
        <w:t xml:space="preserve"> тенге   </w:t>
      </w:r>
      <w:r w:rsidR="00E2218B" w:rsidRPr="003163B9">
        <w:rPr>
          <w:b/>
          <w:sz w:val="24"/>
          <w:szCs w:val="24"/>
          <w:u w:val="single"/>
          <w:lang w:val="kk-KZ" w:eastAsia="en-US"/>
        </w:rPr>
        <w:t>(</w:t>
      </w:r>
      <w:r w:rsidR="00E2218B" w:rsidRPr="003163B9">
        <w:rPr>
          <w:b/>
          <w:sz w:val="24"/>
          <w:szCs w:val="24"/>
          <w:u w:val="single"/>
          <w:lang w:eastAsia="en-US"/>
        </w:rPr>
        <w:t>) в то</w:t>
      </w:r>
      <w:r w:rsidRPr="003163B9">
        <w:rPr>
          <w:b/>
          <w:sz w:val="24"/>
          <w:szCs w:val="24"/>
          <w:u w:val="single"/>
          <w:lang w:eastAsia="en-US"/>
        </w:rPr>
        <w:t>м числе НДС 12%  –</w:t>
      </w:r>
      <w:r w:rsidR="00E2218B" w:rsidRPr="003163B9">
        <w:rPr>
          <w:b/>
          <w:sz w:val="24"/>
          <w:szCs w:val="24"/>
          <w:u w:val="single"/>
          <w:lang w:eastAsia="en-US"/>
        </w:rPr>
        <w:t xml:space="preserve"> (</w:t>
      </w:r>
      <w:r w:rsidR="006F419C">
        <w:rPr>
          <w:b/>
          <w:sz w:val="24"/>
          <w:szCs w:val="24"/>
          <w:u w:val="single"/>
          <w:lang w:eastAsia="en-US"/>
        </w:rPr>
        <w:t xml:space="preserve">     </w:t>
      </w:r>
      <w:r w:rsidR="00E2218B" w:rsidRPr="003163B9">
        <w:rPr>
          <w:b/>
          <w:sz w:val="24"/>
          <w:szCs w:val="24"/>
          <w:u w:val="single"/>
          <w:lang w:eastAsia="en-US"/>
        </w:rPr>
        <w:t>)</w:t>
      </w:r>
      <w:r w:rsidR="006F419C">
        <w:rPr>
          <w:b/>
          <w:sz w:val="24"/>
          <w:szCs w:val="24"/>
          <w:u w:val="single"/>
        </w:rPr>
        <w:t>, согласно приложению №1 к настоящему договору</w:t>
      </w:r>
      <w:proofErr w:type="gramStart"/>
      <w:r w:rsidR="006F419C">
        <w:rPr>
          <w:b/>
          <w:sz w:val="24"/>
          <w:szCs w:val="24"/>
          <w:u w:val="single"/>
        </w:rPr>
        <w:t xml:space="preserve"> ,</w:t>
      </w:r>
      <w:proofErr w:type="gramEnd"/>
      <w:r w:rsidR="006F419C">
        <w:rPr>
          <w:b/>
          <w:sz w:val="24"/>
          <w:szCs w:val="24"/>
          <w:u w:val="single"/>
        </w:rPr>
        <w:t xml:space="preserve"> являющему неотъемлемой его частью. </w:t>
      </w:r>
    </w:p>
    <w:p w:rsidR="00047D81" w:rsidRPr="003573DE" w:rsidRDefault="00047D81" w:rsidP="00047D81">
      <w:pPr>
        <w:jc w:val="center"/>
      </w:pPr>
      <w:r w:rsidRPr="00D939EF">
        <w:rPr>
          <w:b/>
        </w:rPr>
        <w:t>2.УСЛОВИЯ  ОПЛАТЫ</w:t>
      </w:r>
      <w:r w:rsidRPr="00D939EF">
        <w:t>.</w:t>
      </w:r>
    </w:p>
    <w:p w:rsidR="00D30C07" w:rsidRPr="00B266B6" w:rsidRDefault="00D30C07" w:rsidP="00047D81">
      <w:pPr>
        <w:jc w:val="both"/>
        <w:rPr>
          <w:sz w:val="10"/>
          <w:szCs w:val="10"/>
          <w:u w:val="single"/>
        </w:rPr>
      </w:pPr>
    </w:p>
    <w:p w:rsidR="00047D81" w:rsidRDefault="00047D81" w:rsidP="00047D81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047D81" w:rsidRPr="003871FF" w:rsidRDefault="003871FF" w:rsidP="00047D81">
      <w:pPr>
        <w:jc w:val="both"/>
        <w:textAlignment w:val="baseline"/>
      </w:pPr>
      <w:r>
        <w:t>Заказчик вправе произвест</w:t>
      </w:r>
      <w:r w:rsidR="003754EE">
        <w:t>и оплату за выполненные работы путем перечисления денежны</w:t>
      </w:r>
      <w:r w:rsidR="00F0230A">
        <w:t>х средств</w:t>
      </w:r>
      <w:r w:rsidR="003754EE">
        <w:t xml:space="preserve"> на расчетный счет Подрядчика по факту оказания работ, в течение 360 (триста шестьдесят)  </w:t>
      </w:r>
      <w:r w:rsidR="00F0230A">
        <w:t>банковских дней на основании подписанного с обеих сторон акта-выполненных работ.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2</w:t>
      </w:r>
      <w:r w:rsidRPr="00FD7596">
        <w:t>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3</w:t>
      </w:r>
      <w:r w:rsidRPr="00FD7596">
        <w:t>. При составлении счетов-фактур, выписки электронных счетов-фактур (далее по тексту ЭСФ), актов выполн</w:t>
      </w:r>
      <w:r>
        <w:t xml:space="preserve">енных работ, счетов на оплату и </w:t>
      </w:r>
      <w:r w:rsidRPr="00FD7596">
        <w:t>т.д., должен быть указан соответствующий номер договора.</w:t>
      </w:r>
    </w:p>
    <w:p w:rsidR="00EB682F" w:rsidRDefault="00EB682F" w:rsidP="00047D81">
      <w:pPr>
        <w:jc w:val="both"/>
        <w:textAlignment w:val="baseline"/>
      </w:pPr>
    </w:p>
    <w:p w:rsidR="00047D81" w:rsidRPr="00D30C07" w:rsidRDefault="00047D81" w:rsidP="00047D81">
      <w:pPr>
        <w:jc w:val="both"/>
        <w:textAlignment w:val="baseline"/>
        <w:rPr>
          <w:sz w:val="16"/>
          <w:szCs w:val="16"/>
        </w:rPr>
      </w:pPr>
    </w:p>
    <w:p w:rsidR="00047D81" w:rsidRDefault="00047D81" w:rsidP="00D30C07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D30C07" w:rsidRPr="00D30C07" w:rsidRDefault="00D30C07" w:rsidP="00D30C07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3.1. Подрядчик обязуется выполнить работы, предусмотренные настоящим договором  в течение </w:t>
      </w:r>
      <w:r w:rsidR="00EB682F">
        <w:t>_________</w:t>
      </w:r>
      <w:r w:rsidRPr="003573DE">
        <w:t xml:space="preserve"> в сроки согласованные с Заказчиком.</w:t>
      </w:r>
    </w:p>
    <w:p w:rsidR="00047D81" w:rsidRPr="003573DE" w:rsidRDefault="00047D81" w:rsidP="00047D81">
      <w:pPr>
        <w:jc w:val="both"/>
      </w:pPr>
      <w:r w:rsidRPr="003573DE"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047D81" w:rsidRDefault="00047D81" w:rsidP="00047D81">
      <w:pPr>
        <w:jc w:val="center"/>
      </w:pPr>
      <w:r w:rsidRPr="003573DE">
        <w:rPr>
          <w:b/>
        </w:rPr>
        <w:t>4. ОБЯЗАТЕЛЬСТВА СТОРОН</w:t>
      </w:r>
      <w:r w:rsidRPr="003573DE">
        <w:t>.</w:t>
      </w:r>
    </w:p>
    <w:p w:rsidR="00564407" w:rsidRPr="00546DA3" w:rsidRDefault="00564407" w:rsidP="00047D81">
      <w:pPr>
        <w:jc w:val="center"/>
        <w:rPr>
          <w:sz w:val="10"/>
          <w:szCs w:val="10"/>
        </w:rPr>
      </w:pPr>
    </w:p>
    <w:p w:rsidR="00047D81" w:rsidRPr="003573DE" w:rsidRDefault="00047D81" w:rsidP="00564407">
      <w:pPr>
        <w:rPr>
          <w:b/>
        </w:rPr>
      </w:pPr>
      <w:r w:rsidRPr="003573DE">
        <w:rPr>
          <w:b/>
        </w:rPr>
        <w:t>4.1.Обязательства Заказчика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« Заказчик»:</w:t>
      </w:r>
      <w:r w:rsidR="00C331A8">
        <w:t xml:space="preserve">    </w:t>
      </w:r>
    </w:p>
    <w:p w:rsidR="00047D81" w:rsidRPr="003573DE" w:rsidRDefault="00047D81" w:rsidP="00047D81">
      <w:pPr>
        <w:jc w:val="both"/>
      </w:pPr>
      <w:r w:rsidRPr="003573DE">
        <w:t>4.1.</w:t>
      </w:r>
      <w:r w:rsidR="00EB682F">
        <w:t>1.</w:t>
      </w:r>
      <w:r w:rsidRPr="003573DE"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2. Предоставляет Подрядчику нужные для выполнения работ схемы.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  <w:bookmarkStart w:id="0" w:name="_GoBack"/>
      <w:bookmarkEnd w:id="0"/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4. Принимает на себя обязательства  по контролю над правильностью ведения ремонтных работ.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047D81" w:rsidRPr="00F745CD" w:rsidRDefault="00047D81" w:rsidP="00047D81">
      <w:r w:rsidRPr="00F745CD">
        <w:t>4.</w:t>
      </w:r>
      <w:r w:rsidR="00F745CD" w:rsidRPr="00F745CD">
        <w:t>1.</w:t>
      </w:r>
      <w:r w:rsidRPr="00F745CD">
        <w:t>6. Допускается составление актов выполненных работ  поэтапно.</w:t>
      </w:r>
    </w:p>
    <w:p w:rsidR="00047D81" w:rsidRPr="003573DE" w:rsidRDefault="00047D81" w:rsidP="00047D81">
      <w:r w:rsidRPr="003573DE">
        <w:t>4.</w:t>
      </w:r>
      <w:r w:rsidR="00F745CD">
        <w:t>1.</w:t>
      </w:r>
      <w:r w:rsidRPr="003573DE">
        <w:t>7. Законченная работа, а именно</w:t>
      </w:r>
      <w:proofErr w:type="gramStart"/>
      <w:r w:rsidRPr="00EE23B7">
        <w:t>:</w:t>
      </w:r>
      <w:r w:rsidR="00EE23B7" w:rsidRPr="00EE23B7">
        <w:rPr>
          <w:b/>
        </w:rPr>
        <w:t xml:space="preserve"> </w:t>
      </w:r>
      <w:r w:rsidR="00EE23B7" w:rsidRPr="00356420">
        <w:rPr>
          <w:b/>
        </w:rPr>
        <w:t>«</w:t>
      </w:r>
      <w:r w:rsidR="00356420" w:rsidRPr="00356420">
        <w:t>_________</w:t>
      </w:r>
      <w:r w:rsidR="00EE23B7" w:rsidRPr="00356420">
        <w:t>»</w:t>
      </w:r>
      <w:r w:rsidR="00356420">
        <w:t>,</w:t>
      </w:r>
      <w:r w:rsidR="00EE23B7" w:rsidRPr="00E2218B">
        <w:rPr>
          <w:b/>
          <w:u w:val="single"/>
        </w:rPr>
        <w:t xml:space="preserve">  </w:t>
      </w:r>
      <w:r w:rsidRPr="003573DE">
        <w:t xml:space="preserve"> </w:t>
      </w:r>
      <w:proofErr w:type="gramEnd"/>
      <w:r w:rsidRPr="003573DE">
        <w:t>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047D81" w:rsidRPr="003573DE" w:rsidRDefault="00047D81" w:rsidP="00564407">
      <w:pPr>
        <w:pStyle w:val="1"/>
        <w:jc w:val="left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Подрядчик:</w:t>
      </w:r>
    </w:p>
    <w:p w:rsidR="00047D81" w:rsidRPr="003573DE" w:rsidRDefault="00047D81" w:rsidP="00047D81">
      <w:pPr>
        <w:jc w:val="both"/>
      </w:pPr>
      <w:r w:rsidRPr="003573DE">
        <w:lastRenderedPageBreak/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047D81" w:rsidRPr="003573DE" w:rsidRDefault="00047D81" w:rsidP="00047D81">
      <w:pPr>
        <w:jc w:val="both"/>
      </w:pPr>
      <w:r w:rsidRPr="003573DE">
        <w:t xml:space="preserve"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</w:t>
      </w:r>
      <w:proofErr w:type="gramStart"/>
      <w:r w:rsidR="00F745CD">
        <w:t>СТ</w:t>
      </w:r>
      <w:proofErr w:type="gramEnd"/>
      <w:r w:rsidR="00F745CD">
        <w:t xml:space="preserve"> РК </w:t>
      </w:r>
      <w:r w:rsidR="00F745CD" w:rsidRPr="00F745CD">
        <w:t xml:space="preserve"> </w:t>
      </w:r>
      <w:r w:rsidR="00F745CD">
        <w:rPr>
          <w:lang w:val="en-US"/>
        </w:rPr>
        <w:t>ISO</w:t>
      </w:r>
      <w:r w:rsidR="00F745CD" w:rsidRPr="00F745CD">
        <w:t xml:space="preserve"> 14001-2016</w:t>
      </w:r>
      <w:r w:rsidR="00F745CD">
        <w:t xml:space="preserve"> </w:t>
      </w:r>
      <w:r w:rsidRPr="003573DE">
        <w:t xml:space="preserve"> по защите окружающей среды, действующие в Республике Казахстан.</w:t>
      </w:r>
    </w:p>
    <w:p w:rsidR="00047D81" w:rsidRPr="003573DE" w:rsidRDefault="00047D81" w:rsidP="00047D81">
      <w:pPr>
        <w:jc w:val="both"/>
      </w:pPr>
      <w:r w:rsidRPr="003573DE"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047D81" w:rsidRDefault="00047D81" w:rsidP="00047D81">
      <w:pPr>
        <w:jc w:val="both"/>
      </w:pPr>
      <w:r w:rsidRPr="003573DE"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047D81" w:rsidRDefault="00047D81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4"/>
          <w:szCs w:val="24"/>
        </w:rPr>
      </w:pPr>
      <w:r w:rsidRPr="00EE23B7">
        <w:t>4.2.5.</w:t>
      </w:r>
      <w:r w:rsidRPr="00EE23B7">
        <w:rPr>
          <w:rStyle w:val="s0"/>
          <w:sz w:val="24"/>
          <w:szCs w:val="24"/>
        </w:rPr>
        <w:t xml:space="preserve">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D30C07" w:rsidRPr="00D30C07" w:rsidRDefault="00D30C07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5. ОРГАНИЗАЦИЯ И КОНТРОЛЬ КАЧЕСТВА РАБОТ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047D81" w:rsidRPr="00EE23B7" w:rsidRDefault="00047D81" w:rsidP="00047D81">
      <w:pPr>
        <w:jc w:val="both"/>
      </w:pPr>
      <w:r w:rsidRPr="00EE23B7"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047D81" w:rsidRPr="00EE23B7" w:rsidRDefault="00047D81" w:rsidP="00047D81">
      <w:pPr>
        <w:jc w:val="both"/>
      </w:pPr>
      <w:r w:rsidRPr="00EE23B7"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047D81" w:rsidRPr="00EE23B7" w:rsidRDefault="00047D81" w:rsidP="00047D81">
      <w:pPr>
        <w:jc w:val="both"/>
      </w:pPr>
      <w:r w:rsidRPr="00EE23B7"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047D81" w:rsidRDefault="00047D81" w:rsidP="00047D81">
      <w:pPr>
        <w:jc w:val="center"/>
      </w:pPr>
      <w:r w:rsidRPr="00EE23B7">
        <w:rPr>
          <w:b/>
        </w:rPr>
        <w:t>6. ГАРАНТИИ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6.1. Подрядчик гарантирует, что  выполненные  по настоящему договору работы и примененные материалы  </w:t>
      </w:r>
      <w:r w:rsidR="007A4BB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E23B7">
        <w:rPr>
          <w:rFonts w:ascii="Times New Roman" w:hAnsi="Times New Roman" w:cs="Times New Roman"/>
          <w:sz w:val="24"/>
          <w:szCs w:val="24"/>
        </w:rPr>
        <w:t>соответств</w:t>
      </w:r>
      <w:r w:rsidR="007A4BBB">
        <w:rPr>
          <w:rFonts w:ascii="Times New Roman" w:hAnsi="Times New Roman" w:cs="Times New Roman"/>
          <w:sz w:val="24"/>
          <w:szCs w:val="24"/>
        </w:rPr>
        <w:t>овать</w:t>
      </w:r>
      <w:r w:rsidRPr="00EE23B7">
        <w:rPr>
          <w:rFonts w:ascii="Times New Roman" w:hAnsi="Times New Roman" w:cs="Times New Roman"/>
          <w:sz w:val="24"/>
          <w:szCs w:val="24"/>
        </w:rPr>
        <w:t xml:space="preserve"> требованиям ГОСТов</w:t>
      </w:r>
      <w:r w:rsidR="007A4BBB">
        <w:rPr>
          <w:rFonts w:ascii="Times New Roman" w:hAnsi="Times New Roman" w:cs="Times New Roman"/>
          <w:sz w:val="24"/>
          <w:szCs w:val="24"/>
        </w:rPr>
        <w:t xml:space="preserve"> и ТУ</w:t>
      </w:r>
      <w:r w:rsidRPr="00EE23B7">
        <w:rPr>
          <w:rFonts w:ascii="Times New Roman" w:hAnsi="Times New Roman" w:cs="Times New Roman"/>
          <w:sz w:val="24"/>
          <w:szCs w:val="24"/>
        </w:rPr>
        <w:t>.</w:t>
      </w:r>
    </w:p>
    <w:p w:rsidR="00047D81" w:rsidRDefault="00047D81" w:rsidP="00047D81">
      <w:pPr>
        <w:jc w:val="both"/>
      </w:pPr>
      <w:r w:rsidRPr="00EE23B7">
        <w:t xml:space="preserve">6.2. Срок гарантии и бесперебойной работы составляет </w:t>
      </w:r>
      <w:r w:rsidR="00356420">
        <w:t>______</w:t>
      </w:r>
      <w:r w:rsidRPr="00EE23B7">
        <w:t xml:space="preserve"> с момента  подписания представителями сторон акта сдачи-приемки объекта в эксплуатацию.</w:t>
      </w:r>
    </w:p>
    <w:p w:rsidR="00D30C07" w:rsidRPr="00EE23B7" w:rsidRDefault="00D30C07" w:rsidP="00047D81">
      <w:pPr>
        <w:jc w:val="both"/>
      </w:pPr>
    </w:p>
    <w:p w:rsidR="00047D81" w:rsidRDefault="00047D81" w:rsidP="00047D81">
      <w:pPr>
        <w:jc w:val="center"/>
      </w:pPr>
      <w:r w:rsidRPr="00EE23B7">
        <w:rPr>
          <w:b/>
        </w:rPr>
        <w:t>7. СРОК  ДЕЙСТВИЯ  ДОГОВОРА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подписания и действует до </w:t>
      </w:r>
      <w:r w:rsidR="00EE23B7" w:rsidRPr="00356420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356420">
        <w:rPr>
          <w:rFonts w:ascii="Times New Roman" w:hAnsi="Times New Roman" w:cs="Times New Roman"/>
          <w:sz w:val="24"/>
          <w:szCs w:val="24"/>
        </w:rPr>
        <w:t>20</w:t>
      </w:r>
      <w:r w:rsidR="00356420" w:rsidRPr="00356420">
        <w:rPr>
          <w:rFonts w:ascii="Times New Roman" w:hAnsi="Times New Roman" w:cs="Times New Roman"/>
          <w:sz w:val="24"/>
          <w:szCs w:val="24"/>
        </w:rPr>
        <w:t>21</w:t>
      </w:r>
      <w:r w:rsidRPr="00356420">
        <w:rPr>
          <w:rFonts w:ascii="Times New Roman" w:hAnsi="Times New Roman" w:cs="Times New Roman"/>
          <w:sz w:val="24"/>
          <w:szCs w:val="24"/>
        </w:rPr>
        <w:t>г.,</w:t>
      </w:r>
      <w:r w:rsidRPr="00EE23B7">
        <w:rPr>
          <w:rFonts w:ascii="Times New Roman" w:hAnsi="Times New Roman" w:cs="Times New Roman"/>
          <w:sz w:val="24"/>
          <w:szCs w:val="24"/>
        </w:rPr>
        <w:t xml:space="preserve"> а  в части взаиморасчетов до полного  исполнения обязатель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>оронами.</w:t>
      </w:r>
    </w:p>
    <w:p w:rsidR="00D30C07" w:rsidRPr="00D30C07" w:rsidRDefault="00D30C07" w:rsidP="00047D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>8. ОТВЕТСТВЕННОСТЬ  СТОРОН.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047D81" w:rsidRPr="00EE23B7" w:rsidRDefault="00047D81" w:rsidP="00047D81">
      <w:pPr>
        <w:jc w:val="both"/>
      </w:pPr>
      <w:r w:rsidRPr="00EE23B7">
        <w:t>8.2. Уплата неустойки не освобождает  стороны от исполнения обязательств или устранения нарушений.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>9.ИЗМЕНЕНИЯ  И  ПРЕКРАЩЕНИЯ  ДЕЙСТВИЯ  ДОГОВОРА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9.1. Договор, может быть, расторгнут по согласованию сторон или по форс-мажорным обстоятельствам.</w:t>
      </w:r>
    </w:p>
    <w:p w:rsidR="00047D81" w:rsidRDefault="00047D81" w:rsidP="00047D81">
      <w:pPr>
        <w:jc w:val="both"/>
      </w:pPr>
      <w:r w:rsidRPr="00EE23B7">
        <w:t>9.2. Одностороннее расторжение настоящего договора не допускается.</w:t>
      </w:r>
    </w:p>
    <w:p w:rsidR="00D30C07" w:rsidRPr="00564407" w:rsidRDefault="00D30C07" w:rsidP="00047D81">
      <w:pPr>
        <w:jc w:val="both"/>
        <w:rPr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10. ФОРС-МАЖОР</w:t>
      </w:r>
      <w:r w:rsidRPr="00EE23B7">
        <w:t>.</w:t>
      </w:r>
    </w:p>
    <w:p w:rsidR="00564407" w:rsidRPr="00564407" w:rsidRDefault="00564407" w:rsidP="00047D81">
      <w:pPr>
        <w:jc w:val="center"/>
        <w:rPr>
          <w:sz w:val="16"/>
          <w:szCs w:val="16"/>
        </w:rPr>
      </w:pPr>
    </w:p>
    <w:p w:rsidR="00047D81" w:rsidRPr="00505504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</w:t>
      </w:r>
      <w:r w:rsidRPr="00EE23B7">
        <w:rPr>
          <w:rFonts w:ascii="Times New Roman" w:hAnsi="Times New Roman" w:cs="Times New Roman"/>
          <w:sz w:val="24"/>
          <w:szCs w:val="24"/>
        </w:rPr>
        <w:lastRenderedPageBreak/>
        <w:t xml:space="preserve">операции любого характера, эмбарго, запрещенный экспорт и импорт, </w:t>
      </w:r>
      <w:r w:rsidR="00F82A23">
        <w:rPr>
          <w:rFonts w:ascii="Times New Roman" w:hAnsi="Times New Roman" w:cs="Times New Roman"/>
          <w:sz w:val="24"/>
          <w:szCs w:val="24"/>
        </w:rPr>
        <w:t>эпидем</w:t>
      </w:r>
      <w:r w:rsidR="00A0745A">
        <w:rPr>
          <w:rFonts w:ascii="Times New Roman" w:hAnsi="Times New Roman" w:cs="Times New Roman"/>
          <w:sz w:val="24"/>
          <w:szCs w:val="24"/>
        </w:rPr>
        <w:t>ия, па</w:t>
      </w:r>
      <w:r w:rsidR="00F82A23">
        <w:rPr>
          <w:rFonts w:ascii="Times New Roman" w:hAnsi="Times New Roman" w:cs="Times New Roman"/>
          <w:sz w:val="24"/>
          <w:szCs w:val="24"/>
        </w:rPr>
        <w:t xml:space="preserve">ндемия, </w:t>
      </w:r>
      <w:r w:rsidRPr="00EE23B7">
        <w:rPr>
          <w:rFonts w:ascii="Times New Roman" w:hAnsi="Times New Roman" w:cs="Times New Roman"/>
          <w:sz w:val="24"/>
          <w:szCs w:val="24"/>
        </w:rPr>
        <w:t>срок исполнения отодвигается  соразмерно времени в течени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E470A6" w:rsidRDefault="00E470A6" w:rsidP="00047D81">
      <w:pPr>
        <w:jc w:val="center"/>
        <w:rPr>
          <w:b/>
        </w:rPr>
      </w:pPr>
    </w:p>
    <w:p w:rsidR="00047D81" w:rsidRDefault="00047D81" w:rsidP="00047D81">
      <w:pPr>
        <w:jc w:val="center"/>
        <w:rPr>
          <w:b/>
        </w:rPr>
      </w:pPr>
      <w:r w:rsidRPr="003573DE">
        <w:rPr>
          <w:b/>
        </w:rPr>
        <w:t>11. РАЗРЕШЕНИЕ  СПОРОВ.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11.1. При возникновении споров стороны принимают меры к урегулированию их путем переговоров.</w:t>
      </w:r>
    </w:p>
    <w:p w:rsidR="00047D81" w:rsidRPr="003573DE" w:rsidRDefault="00047D81" w:rsidP="00047D81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047D81" w:rsidRDefault="00047D81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>12. ПРОЧИЕ  УСЛОВИЯ</w:t>
      </w:r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D30C0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C07">
        <w:rPr>
          <w:rFonts w:ascii="Times New Roman" w:hAnsi="Times New Roman" w:cs="Times New Roman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047D81" w:rsidRPr="00D30C07" w:rsidRDefault="00047D81" w:rsidP="00047D81">
      <w:pPr>
        <w:jc w:val="both"/>
      </w:pPr>
      <w:r w:rsidRPr="00D30C07"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047D81" w:rsidRPr="00D30C07" w:rsidRDefault="00047D81" w:rsidP="00047D81">
      <w:pPr>
        <w:jc w:val="both"/>
      </w:pPr>
      <w:r w:rsidRPr="00D30C07"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047D81" w:rsidRPr="003573DE" w:rsidRDefault="00B20FBE" w:rsidP="00047D81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0D2A3" wp14:editId="59BD9C71">
                <wp:simplePos x="0" y="0"/>
                <wp:positionH relativeFrom="column">
                  <wp:posOffset>3430669</wp:posOffset>
                </wp:positionH>
                <wp:positionV relativeFrom="paragraph">
                  <wp:posOffset>103475</wp:posOffset>
                </wp:positionV>
                <wp:extent cx="2743200" cy="335988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D" w:rsidRDefault="00F500CD" w:rsidP="00B20FB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47D81" w:rsidRDefault="00047D81" w:rsidP="00047D81"/>
                          <w:p w:rsidR="00047D81" w:rsidRDefault="00047D81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15pt;margin-top:8.15pt;width:3in;height:2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O9mwIAABY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U4xUiSFijafN582XzdfN98u/14+wmlvkadtgWYXmswdv256oHrkK/VV4q+sUiq&#10;i4bIJXtkjOoaRiqIMfE3o4OrA471IIvumarAGVk5FYD62rS+gFASBOjA1c2eH9Y7RGEznWTHQDpG&#10;FM6Oj8f5dJoHH6TYXdfGuidMtchPSmxAAAGerK+s8+GQYmfivVkleDXnQoSFWS4uhEFrAmKZh2+L&#10;fs9MSG8slb82IA47ECX48Gc+3kD++zxJs/g8zUfzk+lklM2z8SifxNNRnOTn+Umc5dnl/IMPMMmK&#10;hlcVk1dcsp0Qk+zviN62xCChIEXUlTgfp+OBoz8mGYfvd0m23EFfCt6WeLo3IoVn9rGsIG1SOMLF&#10;MI/uhx+qDDXY/UNVgg489YMIXL/oAcWLY6GqG1CEUcAXcAuPCUwaZd5h1EFjlti+XRHDMBJPJagq&#10;T7LMd3JYZONJCgtzeLI4PCGSAlSJHUbD9MIN3b/Shi8b8DToWKpHoMSaB43cRbXVLzRfSGb7UPju&#10;PlwHq7vnbPYDAAD//wMAUEsDBBQABgAIAAAAIQAFcEoL3gAAAAoBAAAPAAAAZHJzL2Rvd25yZXYu&#10;eG1sTI/NTsMwEITvSLyDtUhcEHUo+aFpnAqQQFxb+gCbeJtEje0odpv07dme6Gl3NaPZb4rNbHpx&#10;ptF3zip4WUQgyNZOd7ZRsP/9en4D4QNajb2zpOBCHjbl/V2BuXaT3dJ5FxrBIdbnqKANYcil9HVL&#10;Bv3CDWRZO7jRYOBzbKQeceJw08tlFKXSYGf5Q4sDfbZUH3cno+DwMz0lq6n6DvtsG6cf2GWVuyj1&#10;+DC/r0EEmsO/Ga74jA4lM1XuZLUXvYIkjl7ZykLKkw2rbMlLdVWSGGRZyNsK5R8AAAD//wMAUEsB&#10;Ai0AFAAGAAgAAAAhALaDOJL+AAAA4QEAABMAAAAAAAAAAAAAAAAAAAAAAFtDb250ZW50X1R5cGVz&#10;XS54bWxQSwECLQAUAAYACAAAACEAOP0h/9YAAACUAQAACwAAAAAAAAAAAAAAAAAvAQAAX3JlbHMv&#10;LnJlbHNQSwECLQAUAAYACAAAACEADjkjvZsCAAAWBQAADgAAAAAAAAAAAAAAAAAuAgAAZHJzL2Uy&#10;b0RvYy54bWxQSwECLQAUAAYACAAAACEABXBKC94AAAAKAQAADwAAAAAAAAAAAAAAAAD1BAAAZHJz&#10;L2Rvd25yZXYueG1sUEsFBgAAAAAEAAQA8wAAAAAGAAAAAA==&#10;" stroked="f">
                <v:textbox>
                  <w:txbxContent>
                    <w:p w:rsidR="00F500CD" w:rsidRDefault="00F500CD" w:rsidP="00B20FBE">
                      <w:pPr>
                        <w:rPr>
                          <w:b/>
                          <w:sz w:val="22"/>
                        </w:rPr>
                      </w:pPr>
                      <w:bookmarkStart w:id="1" w:name="_GoBack"/>
                    </w:p>
                    <w:p w:rsidR="00047D81" w:rsidRDefault="00047D81" w:rsidP="00047D81"/>
                    <w:bookmarkEnd w:id="1"/>
                    <w:p w:rsidR="00047D81" w:rsidRDefault="00047D81" w:rsidP="00047D81"/>
                  </w:txbxContent>
                </v:textbox>
              </v:shape>
            </w:pict>
          </mc:Fallback>
        </mc:AlternateContent>
      </w: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D61F6" wp14:editId="1A73DAE2">
                <wp:simplePos x="0" y="0"/>
                <wp:positionH relativeFrom="column">
                  <wp:posOffset>-3810</wp:posOffset>
                </wp:positionH>
                <wp:positionV relativeFrom="paragraph">
                  <wp:posOffset>105410</wp:posOffset>
                </wp:positionV>
                <wp:extent cx="3093720" cy="3136265"/>
                <wp:effectExtent l="0" t="0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13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20E" w:rsidRPr="00F500CD" w:rsidRDefault="0068520E" w:rsidP="0068520E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00CD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68520E" w:rsidRPr="00356420" w:rsidRDefault="0068520E" w:rsidP="00F500CD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АО «</w:t>
                            </w:r>
                            <w:proofErr w:type="spellStart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Атырауская</w:t>
                            </w:r>
                            <w:proofErr w:type="spellEnd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теплоэлектроцентраль»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 xml:space="preserve">060005г. Атырау </w:t>
                            </w:r>
                            <w:proofErr w:type="spellStart"/>
                            <w:r w:rsidRPr="00356420">
                              <w:t>пр.З.Кабдолова</w:t>
                            </w:r>
                            <w:proofErr w:type="spellEnd"/>
                            <w:r w:rsidRPr="00356420">
                              <w:t xml:space="preserve"> 9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>РНН 151000018149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proofErr w:type="gramStart"/>
                            <w:r w:rsidRPr="00356420">
                              <w:t>р</w:t>
                            </w:r>
                            <w:proofErr w:type="gramEnd"/>
                            <w:r w:rsidRPr="00356420">
                              <w:t>/с  КZ526017141000000939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в  АО «Народный Банк Казахстана»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БИК</w:t>
                            </w:r>
                            <w:r w:rsidR="00A369AC" w:rsidRPr="0035642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56420">
                              <w:rPr>
                                <w:lang w:val="en-US"/>
                              </w:rPr>
                              <w:t>HSB</w:t>
                            </w:r>
                            <w:r w:rsidRPr="00356420">
                              <w:t>КК</w:t>
                            </w:r>
                            <w:r w:rsidRPr="00356420">
                              <w:rPr>
                                <w:lang w:val="en-US"/>
                              </w:rPr>
                              <w:t>Z</w:t>
                            </w:r>
                            <w:r w:rsidRPr="00356420">
                              <w:t>КХ</w:t>
                            </w:r>
                          </w:p>
                          <w:p w:rsidR="0068520E" w:rsidRPr="00356420" w:rsidRDefault="0068520E" w:rsidP="0068520E">
                            <w:pPr>
                              <w:rPr>
                                <w:lang w:val="en-TT"/>
                              </w:rPr>
                            </w:pP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56420">
                              <w:rPr>
                                <w:lang w:val="en-US"/>
                              </w:rPr>
                              <w:t>.</w:t>
                            </w:r>
                            <w:r w:rsidRPr="00356420">
                              <w:rPr>
                                <w:lang w:val="kk-KZ"/>
                              </w:rPr>
                              <w:t>:</w:t>
                            </w:r>
                            <w:r w:rsidRPr="00356420">
                              <w:rPr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Тел</w:t>
                            </w:r>
                            <w:r w:rsidR="00097BE6" w:rsidRPr="00356420">
                              <w:rPr>
                                <w:lang w:val="en-US"/>
                              </w:rPr>
                              <w:t>. 8(7122)30-62-00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Факс 8(7122)457222</w:t>
                            </w:r>
                          </w:p>
                          <w:p w:rsidR="00047D81" w:rsidRPr="00356420" w:rsidRDefault="00047D81" w:rsidP="00047D81"/>
                          <w:p w:rsidR="00B20FBE" w:rsidRPr="00356420" w:rsidRDefault="00B20FBE" w:rsidP="00047D81"/>
                          <w:p w:rsidR="00356420" w:rsidRPr="003007A7" w:rsidRDefault="00356420" w:rsidP="00356420"/>
                          <w:p w:rsidR="00F500CD" w:rsidRPr="003007A7" w:rsidRDefault="00F500C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.3pt;margin-top:8.3pt;width:243.6pt;height:2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vfz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Bx40WAc&#10;gCkH28AfjILR0GTnkvhwvZVKP6OiQWaRYAkCsPBkc6V073pwMdG4yFhdWxHU/N4BYPYnEByuGptJ&#10;w/b0Y+RFi8liEjphMFo4oZemzkU2D51R5o+H6SCdz1P/k4nrh3HFioJyE+agLz/8s/7tld4r46gw&#10;JWpWGDiTkpKr5byWaENA35n99gU5cXPvp2HrBVweUPKD0LsMIicbTcZOmIVDJxp7E8fzo8to5IVR&#10;mGb3KV0xTv+dEuoSHA2DYa+m33Lz7PeYG4kbpmGC1KxJ8OToRGKjwQUvbGs1YXW/PimFSf+uFNDu&#10;Q6OtYo1Ie7nq7XK7fyAAZtS8FMUNSFgKEBiIEaYfLCohP2DUwSRJsHq/JpJiVD/n8AwiPwzN6LGb&#10;cGgFLE8ty1ML4TlAJVhj1C/nuh9X61ayVQWR+ofHxQU8nZJZUd9lBYzMBqaF5bafbGYcne6t1938&#10;nf0CAAD//wMAUEsDBBQABgAIAAAAIQAOO/7m2wAAAAgBAAAPAAAAZHJzL2Rvd25yZXYueG1sTI/L&#10;TsMwEEX3SPyDNUjsWruoiUqIUyEQWxDlIbGbxtMkIh5HsduEv2e6gtU87tWdM+V29r060Ri7wBZW&#10;SwOKuA6u48bC+9vTYgMqJmSHfWCy8EMRttXlRYmFCxO/0mmXGiUhHAu00KY0FFrHuiWPcRkGYtEO&#10;YfSYZBwb7UacJNz3+saYXHvsWC60ONBDS/X37ugtfDwfvj7X5qV59Nkwhdlo9rfa2uur+f4OVKI5&#10;/ZnhjC/oUAnTPhzZRdVbWORilHUuVeT15tzsLWQrk4GuSv3/geoXAAD//wMAUEsBAi0AFAAGAAgA&#10;AAAhALaDOJL+AAAA4QEAABMAAAAAAAAAAAAAAAAAAAAAAFtDb250ZW50X1R5cGVzXS54bWxQSwEC&#10;LQAUAAYACAAAACEAOP0h/9YAAACUAQAACwAAAAAAAAAAAAAAAAAvAQAAX3JlbHMvLnJlbHNQSwEC&#10;LQAUAAYACAAAACEADLQb384CAADHBQAADgAAAAAAAAAAAAAAAAAuAgAAZHJzL2Uyb0RvYy54bWxQ&#10;SwECLQAUAAYACAAAACEADjv+5tsAAAAIAQAADwAAAAAAAAAAAAAAAAAoBQAAZHJzL2Rvd25yZXYu&#10;eG1sUEsFBgAAAAAEAAQA8wAAADAGAAAAAA==&#10;" filled="f" stroked="f">
                <v:textbox>
                  <w:txbxContent>
                    <w:p w:rsidR="0068520E" w:rsidRPr="00F500CD" w:rsidRDefault="0068520E" w:rsidP="0068520E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F500CD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ЗАКАЗЧИК</w:t>
                      </w:r>
                    </w:p>
                    <w:p w:rsidR="0068520E" w:rsidRPr="00356420" w:rsidRDefault="0068520E" w:rsidP="00F500CD">
                      <w:pPr>
                        <w:pStyle w:val="3"/>
                        <w:spacing w:line="240" w:lineRule="auto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АО «</w:t>
                      </w:r>
                      <w:proofErr w:type="spellStart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Атырауская</w:t>
                      </w:r>
                      <w:proofErr w:type="spellEnd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 теплоэлектроцентраль»</w:t>
                      </w:r>
                    </w:p>
                    <w:p w:rsidR="0068520E" w:rsidRPr="00356420" w:rsidRDefault="0068520E" w:rsidP="0068520E">
                      <w:r w:rsidRPr="00356420">
                        <w:t xml:space="preserve">060005г. Атырау </w:t>
                      </w:r>
                      <w:proofErr w:type="spellStart"/>
                      <w:r w:rsidRPr="00356420">
                        <w:t>пр.З.Кабдолова</w:t>
                      </w:r>
                      <w:proofErr w:type="spellEnd"/>
                      <w:r w:rsidRPr="00356420">
                        <w:t xml:space="preserve"> 9</w:t>
                      </w:r>
                    </w:p>
                    <w:p w:rsidR="0068520E" w:rsidRPr="00356420" w:rsidRDefault="0068520E" w:rsidP="0068520E">
                      <w:r w:rsidRPr="00356420">
                        <w:t>РНН 151000018149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proofErr w:type="gramStart"/>
                      <w:r w:rsidRPr="00356420">
                        <w:t>р</w:t>
                      </w:r>
                      <w:proofErr w:type="gramEnd"/>
                      <w:r w:rsidRPr="00356420">
                        <w:t>/с  КZ526017141000000939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в  АО «Народный Банк Казахстана»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БИК</w:t>
                      </w:r>
                      <w:r w:rsidR="00A369AC" w:rsidRPr="00356420">
                        <w:rPr>
                          <w:lang w:val="en-US"/>
                        </w:rPr>
                        <w:t xml:space="preserve"> </w:t>
                      </w:r>
                      <w:r w:rsidRPr="00356420">
                        <w:rPr>
                          <w:lang w:val="en-US"/>
                        </w:rPr>
                        <w:t>HSB</w:t>
                      </w:r>
                      <w:r w:rsidRPr="00356420">
                        <w:t>КК</w:t>
                      </w:r>
                      <w:r w:rsidRPr="00356420">
                        <w:rPr>
                          <w:lang w:val="en-US"/>
                        </w:rPr>
                        <w:t>Z</w:t>
                      </w:r>
                      <w:r w:rsidRPr="00356420">
                        <w:t>КХ</w:t>
                      </w:r>
                    </w:p>
                    <w:p w:rsidR="0068520E" w:rsidRPr="00356420" w:rsidRDefault="0068520E" w:rsidP="0068520E">
                      <w:pPr>
                        <w:rPr>
                          <w:lang w:val="en-TT"/>
                        </w:rPr>
                      </w:pPr>
                      <w:proofErr w:type="gramStart"/>
                      <w:r w:rsidRPr="00356420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356420">
                        <w:rPr>
                          <w:lang w:val="en-US"/>
                        </w:rPr>
                        <w:t>.</w:t>
                      </w:r>
                      <w:r w:rsidRPr="00356420">
                        <w:rPr>
                          <w:lang w:val="kk-KZ"/>
                        </w:rPr>
                        <w:t>:</w:t>
                      </w:r>
                      <w:r w:rsidRPr="00356420">
                        <w:rPr>
                          <w:lang w:val="en-TT"/>
                        </w:rPr>
                        <w:t xml:space="preserve"> atyrauhps@gmail.com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Тел</w:t>
                      </w:r>
                      <w:r w:rsidR="00097BE6" w:rsidRPr="00356420">
                        <w:rPr>
                          <w:lang w:val="en-US"/>
                        </w:rPr>
                        <w:t>. 8(7122)30-62-00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Факс 8(7122)457222</w:t>
                      </w:r>
                    </w:p>
                    <w:p w:rsidR="00047D81" w:rsidRPr="00356420" w:rsidRDefault="00047D81" w:rsidP="00047D81"/>
                    <w:p w:rsidR="00B20FBE" w:rsidRPr="00356420" w:rsidRDefault="00B20FBE" w:rsidP="00047D81"/>
                    <w:p w:rsidR="00356420" w:rsidRPr="003007A7" w:rsidRDefault="00356420" w:rsidP="00356420"/>
                    <w:p w:rsidR="00F500CD" w:rsidRPr="003007A7" w:rsidRDefault="00F500CD" w:rsidP="00047D81"/>
                  </w:txbxContent>
                </v:textbox>
              </v:shape>
            </w:pict>
          </mc:Fallback>
        </mc:AlternateContent>
      </w:r>
      <w:r w:rsidR="00047D81" w:rsidRPr="003573DE">
        <w:t xml:space="preserve">    </w:t>
      </w:r>
    </w:p>
    <w:p w:rsidR="00047D81" w:rsidRPr="003573DE" w:rsidRDefault="00047D81" w:rsidP="00047D81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Default="00047D81" w:rsidP="00047D81">
      <w:pPr>
        <w:rPr>
          <w:b/>
        </w:rPr>
      </w:pPr>
    </w:p>
    <w:p w:rsidR="00047D81" w:rsidRPr="00231D56" w:rsidRDefault="00047D81" w:rsidP="00047D81">
      <w:pPr>
        <w:rPr>
          <w:bCs/>
        </w:rPr>
      </w:pPr>
    </w:p>
    <w:p w:rsidR="00047D81" w:rsidRPr="00231D56" w:rsidRDefault="00047D81" w:rsidP="00047D81">
      <w:pPr>
        <w:rPr>
          <w:bCs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EE23B7">
      <w:pPr>
        <w:pStyle w:val="2"/>
        <w:tabs>
          <w:tab w:val="left" w:pos="391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20FBE" w:rsidRDefault="00B20FBE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0A58AD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097BE6" w:rsidRDefault="00097BE6" w:rsidP="00564407">
      <w:pPr>
        <w:jc w:val="center"/>
        <w:rPr>
          <w:b/>
          <w:lang w:val="kk-KZ"/>
        </w:rPr>
      </w:pPr>
    </w:p>
    <w:sectPr w:rsidR="00097BE6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C"/>
    <w:rsid w:val="00047D81"/>
    <w:rsid w:val="0005405D"/>
    <w:rsid w:val="0009748E"/>
    <w:rsid w:val="00097BE6"/>
    <w:rsid w:val="000A17B6"/>
    <w:rsid w:val="000A2967"/>
    <w:rsid w:val="000A58AD"/>
    <w:rsid w:val="000E6057"/>
    <w:rsid w:val="000F0D5A"/>
    <w:rsid w:val="000F57D7"/>
    <w:rsid w:val="001950BB"/>
    <w:rsid w:val="002840EA"/>
    <w:rsid w:val="0029264A"/>
    <w:rsid w:val="002D509C"/>
    <w:rsid w:val="00303A9F"/>
    <w:rsid w:val="003163B9"/>
    <w:rsid w:val="00356420"/>
    <w:rsid w:val="00374C21"/>
    <w:rsid w:val="003754EE"/>
    <w:rsid w:val="003871FF"/>
    <w:rsid w:val="003A72B0"/>
    <w:rsid w:val="003C7539"/>
    <w:rsid w:val="003D464D"/>
    <w:rsid w:val="003E4454"/>
    <w:rsid w:val="004602C3"/>
    <w:rsid w:val="00524B44"/>
    <w:rsid w:val="0054466C"/>
    <w:rsid w:val="00546DA3"/>
    <w:rsid w:val="005524DC"/>
    <w:rsid w:val="00564407"/>
    <w:rsid w:val="005739DF"/>
    <w:rsid w:val="005B3516"/>
    <w:rsid w:val="0060235B"/>
    <w:rsid w:val="00672F1E"/>
    <w:rsid w:val="0068520E"/>
    <w:rsid w:val="006F419C"/>
    <w:rsid w:val="007A4BBB"/>
    <w:rsid w:val="008F3D2B"/>
    <w:rsid w:val="00A0745A"/>
    <w:rsid w:val="00A369AC"/>
    <w:rsid w:val="00A82BC8"/>
    <w:rsid w:val="00AC4330"/>
    <w:rsid w:val="00AD3525"/>
    <w:rsid w:val="00B20FBE"/>
    <w:rsid w:val="00B266B6"/>
    <w:rsid w:val="00B51690"/>
    <w:rsid w:val="00C331A8"/>
    <w:rsid w:val="00D068A6"/>
    <w:rsid w:val="00D30C07"/>
    <w:rsid w:val="00D939EF"/>
    <w:rsid w:val="00DF3E91"/>
    <w:rsid w:val="00E2218B"/>
    <w:rsid w:val="00E470A6"/>
    <w:rsid w:val="00E63170"/>
    <w:rsid w:val="00E77AFD"/>
    <w:rsid w:val="00E86CB3"/>
    <w:rsid w:val="00EB185C"/>
    <w:rsid w:val="00EB682F"/>
    <w:rsid w:val="00ED3532"/>
    <w:rsid w:val="00EE206F"/>
    <w:rsid w:val="00EE23B7"/>
    <w:rsid w:val="00F01580"/>
    <w:rsid w:val="00F0230A"/>
    <w:rsid w:val="00F500CD"/>
    <w:rsid w:val="00F63983"/>
    <w:rsid w:val="00F745CD"/>
    <w:rsid w:val="00F82A23"/>
    <w:rsid w:val="00FC4478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10</cp:revision>
  <cp:lastPrinted>2021-02-05T05:57:00Z</cp:lastPrinted>
  <dcterms:created xsi:type="dcterms:W3CDTF">2021-02-05T03:52:00Z</dcterms:created>
  <dcterms:modified xsi:type="dcterms:W3CDTF">2021-02-05T06:00:00Z</dcterms:modified>
</cp:coreProperties>
</file>